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B0B" w:rsidRDefault="0008577A" w:rsidP="007E4DB9">
      <w:pPr>
        <w:spacing w:before="360" w:after="600"/>
        <w:jc w:val="center"/>
        <w:rPr>
          <w:sz w:val="28"/>
          <w:szCs w:val="28"/>
        </w:rPr>
      </w:pPr>
      <w:r>
        <w:rPr>
          <w:sz w:val="28"/>
          <w:szCs w:val="28"/>
        </w:rPr>
        <w:t>Дополнение к плану работы МКУ «Управление образования и молодеж</w:t>
      </w:r>
      <w:r w:rsidR="002428C2">
        <w:rPr>
          <w:sz w:val="28"/>
          <w:szCs w:val="28"/>
        </w:rPr>
        <w:t xml:space="preserve">ной политики» на </w:t>
      </w:r>
      <w:r w:rsidR="00FE4980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2025 года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56"/>
        <w:gridCol w:w="974"/>
        <w:gridCol w:w="5496"/>
        <w:gridCol w:w="2918"/>
        <w:gridCol w:w="2671"/>
        <w:gridCol w:w="1773"/>
      </w:tblGrid>
      <w:tr w:rsidR="0008577A" w:rsidRPr="00701380" w:rsidTr="007E4DB9"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Дата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Время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Мероприятия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Освещение в СМИ</w:t>
            </w:r>
          </w:p>
        </w:tc>
      </w:tr>
      <w:tr w:rsidR="007E4DB9" w:rsidRPr="00701380" w:rsidTr="00DF5F77">
        <w:trPr>
          <w:trHeight w:val="1017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434C1B" w:rsidP="001B6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01-12.12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7E4DB9" w:rsidP="001B6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434C1B" w:rsidP="00DF5F77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Первенство по баскетболу среди сборных команд юношей в зачет Спартакиады школьных спортивных клубов города Искитима 202</w:t>
            </w:r>
            <w:r w:rsidRPr="00AC1780">
              <w:rPr>
                <w:rFonts w:eastAsiaTheme="minorEastAsia"/>
                <w:sz w:val="28"/>
                <w:szCs w:val="28"/>
                <w:lang w:eastAsia="ru-RU"/>
              </w:rPr>
              <w:t>5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- 202</w:t>
            </w:r>
            <w:r w:rsidRPr="00AC1780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5E5" w:rsidRPr="00701380" w:rsidRDefault="00434C1B" w:rsidP="00DF5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ДО ДЮСШ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F77" w:rsidRPr="00701380" w:rsidRDefault="00434C1B" w:rsidP="00DF5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И.А.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7E4DB9" w:rsidP="001B651B">
            <w:pPr>
              <w:jc w:val="center"/>
              <w:rPr>
                <w:sz w:val="28"/>
                <w:szCs w:val="28"/>
              </w:rPr>
            </w:pPr>
          </w:p>
        </w:tc>
      </w:tr>
      <w:tr w:rsidR="00207D76" w:rsidRPr="00701380" w:rsidTr="00DF5F77">
        <w:trPr>
          <w:trHeight w:val="1017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Default="00FB6FEC" w:rsidP="0020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06-07.12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Default="00207D76" w:rsidP="00207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Pr="00C811F0" w:rsidRDefault="00FB6FEC" w:rsidP="001E1CFF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Новосибирской области по тяжелой атлетике. «Искитимский помост - 2025».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Default="00FB6FEC" w:rsidP="0020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ДО ДЮСШ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Default="00FB6FEC" w:rsidP="0020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И.А.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Pr="00701380" w:rsidRDefault="00207D76" w:rsidP="00207D76">
            <w:pPr>
              <w:jc w:val="center"/>
              <w:rPr>
                <w:sz w:val="28"/>
                <w:szCs w:val="28"/>
              </w:rPr>
            </w:pPr>
          </w:p>
        </w:tc>
      </w:tr>
      <w:tr w:rsidR="00207D76" w:rsidRPr="00701380" w:rsidTr="00DF5F77">
        <w:trPr>
          <w:trHeight w:val="554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Default="00434FFD" w:rsidP="00207D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Pr="00DC4155" w:rsidRDefault="00207D76" w:rsidP="00207D7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FFD" w:rsidRDefault="00434FFD" w:rsidP="00434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обучающихся образовательных организаций по        ГТО</w:t>
            </w:r>
          </w:p>
          <w:p w:rsidR="00207D76" w:rsidRPr="00C811F0" w:rsidRDefault="00434FFD" w:rsidP="00434FFD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 ступень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Pr="00D14BCC" w:rsidRDefault="00434FFD" w:rsidP="0020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ДО ДЮСШ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Pr="0069741B" w:rsidRDefault="00434FFD" w:rsidP="00207D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И.А.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76" w:rsidRPr="00D3107D" w:rsidRDefault="00207D76" w:rsidP="00207D76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B6FEC" w:rsidRPr="00701380" w:rsidTr="00DF5F77">
        <w:trPr>
          <w:trHeight w:val="554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Default="00C16E43" w:rsidP="00207D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DC4155" w:rsidRDefault="00C16E43" w:rsidP="00207D7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09-00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C811F0" w:rsidRDefault="00C16E43" w:rsidP="00207D76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Pr="00C16E43">
              <w:rPr>
                <w:sz w:val="28"/>
                <w:szCs w:val="28"/>
              </w:rPr>
              <w:t>ММО воспитателей ДОО</w:t>
            </w:r>
            <w:r>
              <w:rPr>
                <w:sz w:val="28"/>
                <w:szCs w:val="28"/>
              </w:rPr>
              <w:t xml:space="preserve"> по теме</w:t>
            </w:r>
            <w:r w:rsidR="00795FA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795FAE">
              <w:rPr>
                <w:sz w:val="28"/>
                <w:szCs w:val="28"/>
              </w:rPr>
              <w:t>«</w:t>
            </w:r>
            <w:r w:rsidRPr="00C16E43">
              <w:rPr>
                <w:sz w:val="28"/>
                <w:szCs w:val="28"/>
              </w:rPr>
              <w:t>Методы и приемы, способствующие повышению качества математического образования детей дошкольного возраста</w:t>
            </w:r>
            <w:r w:rsidR="00795FAE">
              <w:rPr>
                <w:sz w:val="28"/>
                <w:szCs w:val="28"/>
              </w:rPr>
              <w:t>»</w:t>
            </w:r>
            <w:bookmarkStart w:id="0" w:name="_GoBack"/>
            <w:bookmarkEnd w:id="0"/>
            <w:r w:rsidRPr="00C16E43">
              <w:rPr>
                <w:sz w:val="28"/>
                <w:szCs w:val="28"/>
              </w:rPr>
              <w:t>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D14BCC" w:rsidRDefault="005E5704" w:rsidP="00207D76">
            <w:pPr>
              <w:jc w:val="center"/>
              <w:rPr>
                <w:sz w:val="28"/>
                <w:szCs w:val="28"/>
              </w:rPr>
            </w:pPr>
            <w:r w:rsidRPr="005E5704">
              <w:rPr>
                <w:sz w:val="28"/>
                <w:szCs w:val="28"/>
              </w:rPr>
              <w:t>МБДОУ № 17 "Огонек"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69741B" w:rsidRDefault="005E5704" w:rsidP="00207D76">
            <w:pPr>
              <w:jc w:val="center"/>
              <w:rPr>
                <w:color w:val="000000"/>
                <w:sz w:val="28"/>
                <w:szCs w:val="28"/>
              </w:rPr>
            </w:pPr>
            <w:r w:rsidRPr="005E5704">
              <w:rPr>
                <w:color w:val="000000"/>
                <w:sz w:val="28"/>
                <w:szCs w:val="28"/>
              </w:rPr>
              <w:t>Гришко Л.В.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D3107D" w:rsidRDefault="00FB6FEC" w:rsidP="00207D76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B6FEC" w:rsidRPr="00701380" w:rsidTr="00DF5F77">
        <w:trPr>
          <w:trHeight w:val="554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Default="00434FFD" w:rsidP="00207D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DC4155" w:rsidRDefault="00FB6FEC" w:rsidP="00207D7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C811F0" w:rsidRDefault="003B2129" w:rsidP="00207D76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Междугородние соревнования по лыжным гонкам, памяти тренера - преподавателя В.А.Воробьева.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D14BCC" w:rsidRDefault="00434FFD" w:rsidP="0020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ДО ДЮСШ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69741B" w:rsidRDefault="00434FFD" w:rsidP="00207D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И.А.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EC" w:rsidRPr="00D3107D" w:rsidRDefault="00FB6FEC" w:rsidP="00207D76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8577A" w:rsidRPr="00F9380B" w:rsidRDefault="0008577A" w:rsidP="00077F04">
      <w:pPr>
        <w:tabs>
          <w:tab w:val="left" w:pos="708"/>
          <w:tab w:val="left" w:pos="1416"/>
          <w:tab w:val="left" w:pos="11190"/>
        </w:tabs>
        <w:spacing w:before="1080"/>
        <w:ind w:firstLine="1418"/>
        <w:jc w:val="both"/>
        <w:rPr>
          <w:sz w:val="28"/>
          <w:szCs w:val="28"/>
        </w:rPr>
      </w:pPr>
      <w:r w:rsidRPr="00F9380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175895</wp:posOffset>
                </wp:positionV>
                <wp:extent cx="13970" cy="174625"/>
                <wp:effectExtent l="635" t="3175" r="4445" b="317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7A" w:rsidRDefault="0008577A" w:rsidP="00085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.05pt;margin-top:13.85pt;width:1.1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" stroked="f">
                <v:fill opacity="0"/>
                <v:textbox inset="0,0,0,0">
                  <w:txbxContent>
                    <w:p w:rsidR="0008577A" w:rsidRDefault="0008577A" w:rsidP="0008577A">
                      <w:pPr>
                        <w:jc w:val="both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3D2494">
        <w:rPr>
          <w:sz w:val="28"/>
          <w:szCs w:val="28"/>
        </w:rPr>
        <w:t>И.о д</w:t>
      </w:r>
      <w:r>
        <w:rPr>
          <w:sz w:val="28"/>
          <w:szCs w:val="28"/>
        </w:rPr>
        <w:t>ирект</w:t>
      </w:r>
      <w:r w:rsidR="003D2494">
        <w:rPr>
          <w:sz w:val="28"/>
          <w:szCs w:val="28"/>
        </w:rPr>
        <w:t xml:space="preserve">ора </w:t>
      </w:r>
      <w:r w:rsidR="003D2494">
        <w:rPr>
          <w:sz w:val="28"/>
          <w:szCs w:val="28"/>
        </w:rPr>
        <w:tab/>
        <w:t>А.В. Микрюкова</w:t>
      </w:r>
    </w:p>
    <w:sectPr w:rsidR="0008577A" w:rsidRPr="00F9380B">
      <w:pgSz w:w="16838" w:h="11906" w:orient="landscape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40"/>
    <w:rsid w:val="00042B0B"/>
    <w:rsid w:val="00077F04"/>
    <w:rsid w:val="000826BF"/>
    <w:rsid w:val="0008577A"/>
    <w:rsid w:val="000B213D"/>
    <w:rsid w:val="00172408"/>
    <w:rsid w:val="001A5854"/>
    <w:rsid w:val="001E1CFF"/>
    <w:rsid w:val="001E4BE8"/>
    <w:rsid w:val="00207D76"/>
    <w:rsid w:val="002428C2"/>
    <w:rsid w:val="00291740"/>
    <w:rsid w:val="002D3AB0"/>
    <w:rsid w:val="00311459"/>
    <w:rsid w:val="003527A6"/>
    <w:rsid w:val="003B2129"/>
    <w:rsid w:val="003D2494"/>
    <w:rsid w:val="00407054"/>
    <w:rsid w:val="00412F03"/>
    <w:rsid w:val="00434C1B"/>
    <w:rsid w:val="00434FFD"/>
    <w:rsid w:val="00486D65"/>
    <w:rsid w:val="00512652"/>
    <w:rsid w:val="0055634C"/>
    <w:rsid w:val="005E5704"/>
    <w:rsid w:val="006669EA"/>
    <w:rsid w:val="00706E9E"/>
    <w:rsid w:val="00767159"/>
    <w:rsid w:val="00771277"/>
    <w:rsid w:val="00795FAE"/>
    <w:rsid w:val="007E4DB9"/>
    <w:rsid w:val="00842DF2"/>
    <w:rsid w:val="00984F7C"/>
    <w:rsid w:val="00B32525"/>
    <w:rsid w:val="00C16E43"/>
    <w:rsid w:val="00C811F0"/>
    <w:rsid w:val="00CD6F34"/>
    <w:rsid w:val="00D14BCC"/>
    <w:rsid w:val="00D701FA"/>
    <w:rsid w:val="00DB08AF"/>
    <w:rsid w:val="00DC4155"/>
    <w:rsid w:val="00DE0071"/>
    <w:rsid w:val="00DE0301"/>
    <w:rsid w:val="00DF5F77"/>
    <w:rsid w:val="00E1788F"/>
    <w:rsid w:val="00E9558A"/>
    <w:rsid w:val="00FB6FEC"/>
    <w:rsid w:val="00FE4980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907B"/>
  <w15:chartTrackingRefBased/>
  <w15:docId w15:val="{3A5FA80C-E6F5-4886-B00F-241F1DDA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00,bqiaagaaeyqcaaagiaiaaam3bwaabuuhaaaaaaaaaaaaaaaaaaaaaaaaaaaaaaaaaaaaaaaaaaaaaaaaaaaaaaaaaaaaaaaaaaaaaaaaaaaaaaaaaaaaaaaaaaaaaaaaaaaaaaaaaaaaaaaaaaaaaaaaaaaaaaaaaaaaaaaaaaaaaaaaaaaaaaaaaaaaaaaaaaaaaaaaaaaaaaaaaaaaaaaaaaaaaaaaaaaaaaaa"/>
    <w:basedOn w:val="a"/>
    <w:rsid w:val="002428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5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8A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59"/>
    <w:rsid w:val="00C8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</dc:creator>
  <cp:keywords/>
  <dc:description/>
  <cp:lastModifiedBy>User</cp:lastModifiedBy>
  <cp:revision>44</cp:revision>
  <cp:lastPrinted>2025-04-08T09:22:00Z</cp:lastPrinted>
  <dcterms:created xsi:type="dcterms:W3CDTF">2025-04-01T05:00:00Z</dcterms:created>
  <dcterms:modified xsi:type="dcterms:W3CDTF">2025-12-09T07:44:00Z</dcterms:modified>
</cp:coreProperties>
</file>